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A8" w:rsidRPr="008857FA" w:rsidRDefault="008104A8" w:rsidP="00C055C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560CE" w:rsidRPr="008857FA" w:rsidRDefault="009560CE" w:rsidP="00C055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857FA">
        <w:rPr>
          <w:rFonts w:ascii="Times New Roman" w:hAnsi="Times New Roman" w:cs="Times New Roman"/>
          <w:sz w:val="30"/>
          <w:szCs w:val="30"/>
        </w:rPr>
        <w:t>ПЛАН</w:t>
      </w:r>
    </w:p>
    <w:p w:rsidR="009560CE" w:rsidRPr="008857FA" w:rsidRDefault="008104A8" w:rsidP="00C055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857FA">
        <w:rPr>
          <w:rFonts w:ascii="Times New Roman" w:hAnsi="Times New Roman" w:cs="Times New Roman"/>
          <w:sz w:val="30"/>
          <w:szCs w:val="30"/>
        </w:rPr>
        <w:t>мерапрыемства</w:t>
      </w:r>
      <w:proofErr w:type="spellEnd"/>
      <w:r w:rsidRPr="008857F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857F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857FA">
        <w:rPr>
          <w:rFonts w:ascii="Times New Roman" w:hAnsi="Times New Roman" w:cs="Times New Roman"/>
          <w:sz w:val="30"/>
          <w:szCs w:val="30"/>
        </w:rPr>
        <w:t>прысвечаных</w:t>
      </w:r>
      <w:proofErr w:type="spellEnd"/>
      <w:r w:rsidRPr="008857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104A8" w:rsidRPr="008857FA" w:rsidRDefault="008104A8" w:rsidP="00C055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857FA">
        <w:rPr>
          <w:rFonts w:ascii="Times New Roman" w:hAnsi="Times New Roman" w:cs="Times New Roman"/>
          <w:sz w:val="30"/>
          <w:szCs w:val="30"/>
        </w:rPr>
        <w:t xml:space="preserve">135-годдзю з дня </w:t>
      </w:r>
      <w:proofErr w:type="spellStart"/>
      <w:r w:rsidRPr="008857FA">
        <w:rPr>
          <w:rFonts w:ascii="Times New Roman" w:hAnsi="Times New Roman" w:cs="Times New Roman"/>
          <w:sz w:val="30"/>
          <w:szCs w:val="30"/>
        </w:rPr>
        <w:t>нараджэння</w:t>
      </w:r>
      <w:proofErr w:type="spellEnd"/>
    </w:p>
    <w:p w:rsidR="008104A8" w:rsidRPr="008857FA" w:rsidRDefault="008104A8" w:rsidP="00C055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857FA">
        <w:rPr>
          <w:rFonts w:ascii="Times New Roman" w:hAnsi="Times New Roman" w:cs="Times New Roman"/>
          <w:sz w:val="30"/>
          <w:szCs w:val="30"/>
        </w:rPr>
        <w:t>Янк</w:t>
      </w:r>
      <w:proofErr w:type="spellEnd"/>
      <w:r w:rsidRPr="008857F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857FA">
        <w:rPr>
          <w:rFonts w:ascii="Times New Roman" w:hAnsi="Times New Roman" w:cs="Times New Roman"/>
          <w:sz w:val="30"/>
          <w:szCs w:val="30"/>
        </w:rPr>
        <w:t xml:space="preserve"> Купалы </w:t>
      </w:r>
      <w:r w:rsidR="008D28CC" w:rsidRPr="008857F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857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857FA">
        <w:rPr>
          <w:rFonts w:ascii="Times New Roman" w:hAnsi="Times New Roman" w:cs="Times New Roman"/>
          <w:sz w:val="30"/>
          <w:szCs w:val="30"/>
        </w:rPr>
        <w:t>Якуба</w:t>
      </w:r>
      <w:proofErr w:type="spellEnd"/>
      <w:r w:rsidRPr="008857FA">
        <w:rPr>
          <w:rFonts w:ascii="Times New Roman" w:hAnsi="Times New Roman" w:cs="Times New Roman"/>
          <w:sz w:val="30"/>
          <w:szCs w:val="30"/>
        </w:rPr>
        <w:t xml:space="preserve"> Коласа</w:t>
      </w:r>
    </w:p>
    <w:p w:rsidR="008104A8" w:rsidRPr="008857FA" w:rsidRDefault="008104A8" w:rsidP="00C055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750"/>
        <w:gridCol w:w="5812"/>
        <w:gridCol w:w="2985"/>
        <w:gridCol w:w="2487"/>
      </w:tblGrid>
      <w:tr w:rsidR="007853F4" w:rsidRPr="008857FA" w:rsidTr="003A287B">
        <w:tc>
          <w:tcPr>
            <w:tcW w:w="752" w:type="dxa"/>
          </w:tcPr>
          <w:p w:rsidR="0004228F" w:rsidRPr="008857FA" w:rsidRDefault="0004228F" w:rsidP="00C055C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750" w:type="dxa"/>
          </w:tcPr>
          <w:p w:rsidR="0004228F" w:rsidRPr="008857FA" w:rsidRDefault="0004228F" w:rsidP="00C055C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Раён</w:t>
            </w:r>
            <w:proofErr w:type="spellEnd"/>
          </w:p>
        </w:tc>
        <w:tc>
          <w:tcPr>
            <w:tcW w:w="5812" w:type="dxa"/>
          </w:tcPr>
          <w:p w:rsidR="0004228F" w:rsidRPr="008857FA" w:rsidRDefault="0004228F" w:rsidP="00C055C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Назва</w:t>
            </w:r>
            <w:proofErr w:type="spellEnd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мерапрыемства</w:t>
            </w:r>
            <w:proofErr w:type="spellEnd"/>
          </w:p>
        </w:tc>
        <w:tc>
          <w:tcPr>
            <w:tcW w:w="2985" w:type="dxa"/>
          </w:tcPr>
          <w:p w:rsidR="0004228F" w:rsidRPr="008857FA" w:rsidRDefault="0004228F" w:rsidP="00C055C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Тэрм</w:t>
            </w:r>
            <w:proofErr w:type="spellEnd"/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8857FA">
              <w:rPr>
                <w:rFonts w:ascii="Times New Roman" w:hAnsi="Times New Roman" w:cs="Times New Roman"/>
                <w:sz w:val="30"/>
                <w:szCs w:val="30"/>
              </w:rPr>
              <w:t xml:space="preserve">н </w:t>
            </w: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выканання</w:t>
            </w:r>
            <w:proofErr w:type="spellEnd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месца</w:t>
            </w:r>
            <w:proofErr w:type="spellEnd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правядзення</w:t>
            </w:r>
            <w:proofErr w:type="spellEnd"/>
          </w:p>
        </w:tc>
        <w:tc>
          <w:tcPr>
            <w:tcW w:w="2487" w:type="dxa"/>
          </w:tcPr>
          <w:p w:rsidR="0004228F" w:rsidRPr="008857FA" w:rsidRDefault="0004228F" w:rsidP="00C055C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Адказныя</w:t>
            </w:r>
            <w:proofErr w:type="spellEnd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 xml:space="preserve"> за </w:t>
            </w: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выкананне</w:t>
            </w:r>
            <w:proofErr w:type="spellEnd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8857FA">
              <w:rPr>
                <w:rFonts w:ascii="Times New Roman" w:hAnsi="Times New Roman" w:cs="Times New Roman"/>
                <w:sz w:val="30"/>
                <w:szCs w:val="30"/>
              </w:rPr>
              <w:t>тэлефон</w:t>
            </w:r>
            <w:proofErr w:type="spellEnd"/>
          </w:p>
        </w:tc>
      </w:tr>
      <w:tr w:rsidR="005C7ACC" w:rsidRPr="008857FA" w:rsidTr="00270737">
        <w:tc>
          <w:tcPr>
            <w:tcW w:w="14786" w:type="dxa"/>
            <w:gridSpan w:val="5"/>
          </w:tcPr>
          <w:p w:rsidR="003A287B" w:rsidRPr="006E303B" w:rsidRDefault="003A287B" w:rsidP="00DA6E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5243DC" w:rsidRDefault="009F382E" w:rsidP="00DA6E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Да 135-годдзя Я.Купалы і Я.Коласа</w:t>
            </w:r>
          </w:p>
          <w:p w:rsidR="003A287B" w:rsidRPr="006E303B" w:rsidRDefault="003A287B" w:rsidP="00DA6E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</w:tr>
      <w:tr w:rsidR="005A4102" w:rsidRPr="008857FA" w:rsidTr="003A287B">
        <w:tc>
          <w:tcPr>
            <w:tcW w:w="752" w:type="dxa"/>
          </w:tcPr>
          <w:p w:rsidR="009F382E" w:rsidRPr="008857FA" w:rsidRDefault="009F382E" w:rsidP="009F38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2750" w:type="dxa"/>
          </w:tcPr>
          <w:p w:rsidR="009F382E" w:rsidRPr="008857FA" w:rsidRDefault="009F382E" w:rsidP="009F38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Мастоўскі раён</w:t>
            </w:r>
          </w:p>
        </w:tc>
        <w:tc>
          <w:tcPr>
            <w:tcW w:w="5812" w:type="dxa"/>
          </w:tcPr>
          <w:p w:rsidR="009F382E" w:rsidRPr="008857FA" w:rsidRDefault="00C81579" w:rsidP="009F382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“Твае Песняры, Беларусь” – кніжная выстава</w:t>
            </w:r>
          </w:p>
        </w:tc>
        <w:tc>
          <w:tcPr>
            <w:tcW w:w="2985" w:type="dxa"/>
          </w:tcPr>
          <w:p w:rsidR="00C81579" w:rsidRPr="008857FA" w:rsidRDefault="00C81579" w:rsidP="00C815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20.01.2017</w:t>
            </w:r>
          </w:p>
          <w:p w:rsidR="005243DC" w:rsidRPr="008857FA" w:rsidRDefault="00C81579" w:rsidP="00C815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філіял “Струбніцкая сельская бібліятэка” </w:t>
            </w:r>
          </w:p>
        </w:tc>
        <w:tc>
          <w:tcPr>
            <w:tcW w:w="2487" w:type="dxa"/>
          </w:tcPr>
          <w:p w:rsidR="00C81579" w:rsidRPr="008857FA" w:rsidRDefault="00C81579" w:rsidP="00C815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Чарніцкая С.В.</w:t>
            </w:r>
          </w:p>
          <w:p w:rsidR="00C81579" w:rsidRPr="008857FA" w:rsidRDefault="00C81579" w:rsidP="00C815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(0515) 61-5-66</w:t>
            </w:r>
          </w:p>
          <w:p w:rsidR="00293DCE" w:rsidRPr="008857FA" w:rsidRDefault="00293DCE" w:rsidP="00C815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853F4" w:rsidRPr="008857FA" w:rsidTr="003A287B">
        <w:tc>
          <w:tcPr>
            <w:tcW w:w="752" w:type="dxa"/>
          </w:tcPr>
          <w:p w:rsidR="009F382E" w:rsidRPr="008857FA" w:rsidRDefault="00E82FBE" w:rsidP="009F38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2750" w:type="dxa"/>
          </w:tcPr>
          <w:p w:rsidR="009F382E" w:rsidRPr="008857FA" w:rsidRDefault="009F382E" w:rsidP="009F38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9F382E" w:rsidRPr="00EC7E6E" w:rsidRDefault="00EC7E6E" w:rsidP="009F382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C7E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“Паклон ад нас прыміце, Песняры!” – кніжная выстава </w:t>
            </w:r>
          </w:p>
          <w:p w:rsidR="009F382E" w:rsidRPr="008857FA" w:rsidRDefault="009F382E" w:rsidP="009F382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</w:tcPr>
          <w:p w:rsidR="00293DCE" w:rsidRPr="008857FA" w:rsidRDefault="00EC7E6E" w:rsidP="00293DC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</w:t>
            </w:r>
            <w:r w:rsidR="00293DCE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.03.2017 </w:t>
            </w:r>
          </w:p>
          <w:p w:rsidR="009F382E" w:rsidRPr="008857FA" w:rsidRDefault="009F382E" w:rsidP="009F38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“Мастоўская раённая бібліятэка”</w:t>
            </w:r>
          </w:p>
        </w:tc>
        <w:tc>
          <w:tcPr>
            <w:tcW w:w="2487" w:type="dxa"/>
          </w:tcPr>
          <w:p w:rsidR="009F382E" w:rsidRPr="008857FA" w:rsidRDefault="009F382E" w:rsidP="009F38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Пакаціла Л.І.</w:t>
            </w:r>
          </w:p>
          <w:p w:rsidR="00293DCE" w:rsidRPr="008857FA" w:rsidRDefault="00293DCE" w:rsidP="009F38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3-22-97</w:t>
            </w:r>
          </w:p>
        </w:tc>
      </w:tr>
      <w:tr w:rsidR="007853F4" w:rsidRPr="008857FA" w:rsidTr="003A287B">
        <w:tc>
          <w:tcPr>
            <w:tcW w:w="752" w:type="dxa"/>
          </w:tcPr>
          <w:p w:rsidR="009F382E" w:rsidRPr="008857FA" w:rsidRDefault="00E82FBE" w:rsidP="009F38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2750" w:type="dxa"/>
          </w:tcPr>
          <w:p w:rsidR="009F382E" w:rsidRPr="008857FA" w:rsidRDefault="009F382E" w:rsidP="009F38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9F382E" w:rsidRPr="008857FA" w:rsidRDefault="00EC7E6E" w:rsidP="009F382E">
            <w:pPr>
              <w:pStyle w:val="a6"/>
              <w:ind w:left="0"/>
              <w:jc w:val="both"/>
              <w:rPr>
                <w:rFonts w:cs="Times New Roman"/>
                <w:sz w:val="30"/>
                <w:szCs w:val="30"/>
                <w:lang w:val="be-BY"/>
              </w:rPr>
            </w:pPr>
            <w:r w:rsidRPr="008857FA">
              <w:rPr>
                <w:rFonts w:cs="Times New Roman"/>
                <w:sz w:val="30"/>
                <w:szCs w:val="30"/>
                <w:lang w:val="be-BY"/>
              </w:rPr>
              <w:t>“Купала і Колас – наш гонар, сумленне і слава” – свята паэзіі</w:t>
            </w:r>
            <w:r w:rsidRPr="008857FA">
              <w:rPr>
                <w:rFonts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</w:tcPr>
          <w:p w:rsidR="00C81579" w:rsidRPr="00EC7E6E" w:rsidRDefault="00EC7E6E" w:rsidP="00C815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</w:t>
            </w:r>
            <w:r w:rsidR="00C81579" w:rsidRPr="00EC7E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.03.2017 </w:t>
            </w:r>
          </w:p>
          <w:p w:rsidR="009F382E" w:rsidRPr="005346E5" w:rsidRDefault="00C81579" w:rsidP="00ED63FD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 w:rsidRPr="00EC7E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“Мастоўская раённая бібліятэка”</w:t>
            </w:r>
          </w:p>
        </w:tc>
        <w:tc>
          <w:tcPr>
            <w:tcW w:w="2487" w:type="dxa"/>
          </w:tcPr>
          <w:p w:rsidR="00C81579" w:rsidRPr="008857FA" w:rsidRDefault="00C81579" w:rsidP="00C815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Пакаціла Л.І.</w:t>
            </w:r>
          </w:p>
          <w:p w:rsidR="00293DCE" w:rsidRPr="008857FA" w:rsidRDefault="00C81579" w:rsidP="00C815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3-22-97</w:t>
            </w:r>
          </w:p>
        </w:tc>
      </w:tr>
      <w:tr w:rsidR="00FE18A6" w:rsidRPr="008857FA" w:rsidTr="003A287B">
        <w:tc>
          <w:tcPr>
            <w:tcW w:w="752" w:type="dxa"/>
          </w:tcPr>
          <w:p w:rsidR="00FE18A6" w:rsidRPr="008857FA" w:rsidRDefault="00E82FB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2750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“Малюнкі роднай прыроды ў творчасці Я.Купалы і Я.Коласа” – літаратурна-музычная кампазіцыя</w:t>
            </w:r>
          </w:p>
        </w:tc>
        <w:tc>
          <w:tcPr>
            <w:tcW w:w="2985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24.02.2017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“Мікелеўшчынская сельская бібліятэка”</w:t>
            </w:r>
          </w:p>
        </w:tc>
        <w:tc>
          <w:tcPr>
            <w:tcW w:w="2487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Кулікоўская Т.У.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24-2-75</w:t>
            </w:r>
          </w:p>
        </w:tc>
      </w:tr>
      <w:tr w:rsidR="00FE18A6" w:rsidRPr="008857FA" w:rsidTr="003A287B">
        <w:tc>
          <w:tcPr>
            <w:tcW w:w="752" w:type="dxa"/>
          </w:tcPr>
          <w:p w:rsidR="00FE18A6" w:rsidRPr="008857FA" w:rsidRDefault="00E82FB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2750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FE18A6" w:rsidRPr="008857FA" w:rsidRDefault="00FE18A6" w:rsidP="00FE18A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“З думай пра Беларусь” – кніжная выстава</w:t>
            </w:r>
          </w:p>
        </w:tc>
        <w:tc>
          <w:tcPr>
            <w:tcW w:w="2985" w:type="dxa"/>
          </w:tcPr>
          <w:p w:rsidR="00FE18A6" w:rsidRPr="008857FA" w:rsidRDefault="005346E5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06.07.2017</w:t>
            </w:r>
          </w:p>
          <w:p w:rsidR="00FE18A6" w:rsidRPr="008857FA" w:rsidRDefault="00FE18A6" w:rsidP="00ED63F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“Рагозніцкая сельская бібліятэка”</w:t>
            </w:r>
          </w:p>
        </w:tc>
        <w:tc>
          <w:tcPr>
            <w:tcW w:w="2487" w:type="dxa"/>
          </w:tcPr>
          <w:p w:rsidR="00FE18A6" w:rsidRPr="008857FA" w:rsidRDefault="00A04D50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Кавалевіч</w:t>
            </w:r>
            <w:r w:rsidR="00FE18A6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С.Э.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21-3-93</w:t>
            </w:r>
          </w:p>
        </w:tc>
      </w:tr>
      <w:tr w:rsidR="00FE18A6" w:rsidRPr="008857FA" w:rsidTr="003A287B">
        <w:tc>
          <w:tcPr>
            <w:tcW w:w="752" w:type="dxa"/>
          </w:tcPr>
          <w:p w:rsidR="00FE18A6" w:rsidRPr="008857FA" w:rsidRDefault="00E82FB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2750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“Лёсавызначальнае сузор’е” – кніжная 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выстава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</w:tcPr>
          <w:p w:rsidR="00FE18A6" w:rsidRPr="008857FA" w:rsidRDefault="005346E5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14.01.2017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філіял “Гудзевіцкая сельская бібліятэка – цэнтр нацыянальнай культуры”</w:t>
            </w:r>
          </w:p>
        </w:tc>
        <w:tc>
          <w:tcPr>
            <w:tcW w:w="2487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Рэйшэль Л.І.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8 (01515) 38-7-82</w:t>
            </w:r>
          </w:p>
        </w:tc>
      </w:tr>
      <w:tr w:rsidR="00FE18A6" w:rsidRPr="008857FA" w:rsidTr="003A287B">
        <w:tc>
          <w:tcPr>
            <w:tcW w:w="752" w:type="dxa"/>
          </w:tcPr>
          <w:p w:rsidR="00FE18A6" w:rsidRPr="008857FA" w:rsidRDefault="00E82FB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7.</w:t>
            </w:r>
          </w:p>
        </w:tc>
        <w:tc>
          <w:tcPr>
            <w:tcW w:w="2750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“Зямлі вялікай ГАЛАСЫ” – бібліяграфічны агляд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23.06.2017</w:t>
            </w:r>
          </w:p>
          <w:p w:rsidR="00ED63FD" w:rsidRPr="008857FA" w:rsidRDefault="00FE18A6" w:rsidP="00ED63F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“Правамастоўская сельская бібліятэка”</w:t>
            </w:r>
          </w:p>
        </w:tc>
        <w:tc>
          <w:tcPr>
            <w:tcW w:w="2487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Мякека Г.В.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30-5-79</w:t>
            </w:r>
          </w:p>
        </w:tc>
      </w:tr>
      <w:tr w:rsidR="00FE18A6" w:rsidRPr="008857FA" w:rsidTr="003A287B">
        <w:tc>
          <w:tcPr>
            <w:tcW w:w="752" w:type="dxa"/>
          </w:tcPr>
          <w:p w:rsidR="00FE18A6" w:rsidRPr="008857FA" w:rsidRDefault="00E82FB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</w:t>
            </w:r>
          </w:p>
        </w:tc>
        <w:tc>
          <w:tcPr>
            <w:tcW w:w="2750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“Творчая спадчына класікаў беларускай літаратуры” – літаратурнае падарожжа 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30.06.2017</w:t>
            </w:r>
          </w:p>
          <w:p w:rsidR="00FE18A6" w:rsidRDefault="00ED63FD" w:rsidP="00ED63F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</w:t>
            </w:r>
            <w:r w:rsidR="00FE18A6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іліял “Пескаўская сельская бібліятэка”</w:t>
            </w:r>
          </w:p>
          <w:p w:rsidR="006E303B" w:rsidRPr="008857FA" w:rsidRDefault="006E303B" w:rsidP="00ED63F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Шэйно І.Ф.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30-5-79</w:t>
            </w:r>
          </w:p>
        </w:tc>
      </w:tr>
      <w:tr w:rsidR="00FE18A6" w:rsidRPr="008857FA" w:rsidTr="003A287B">
        <w:tc>
          <w:tcPr>
            <w:tcW w:w="752" w:type="dxa"/>
          </w:tcPr>
          <w:p w:rsidR="00FE18A6" w:rsidRPr="008857FA" w:rsidRDefault="00E82FB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</w:t>
            </w:r>
          </w:p>
        </w:tc>
        <w:tc>
          <w:tcPr>
            <w:tcW w:w="2750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“Ідзе і вее верш мой дзіўнай казкай” – бібліяграфічны агляд літаратуры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06.08.2017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“Мастоўская гарадская дзіцячая бібліятэка”</w:t>
            </w:r>
          </w:p>
        </w:tc>
        <w:tc>
          <w:tcPr>
            <w:tcW w:w="2487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Дараховіч А.Т.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3-35-01</w:t>
            </w:r>
          </w:p>
        </w:tc>
      </w:tr>
      <w:tr w:rsidR="00FE18A6" w:rsidRPr="008857FA" w:rsidTr="003A287B">
        <w:tc>
          <w:tcPr>
            <w:tcW w:w="752" w:type="dxa"/>
          </w:tcPr>
          <w:p w:rsidR="00FE18A6" w:rsidRPr="008857FA" w:rsidRDefault="00E82FB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</w:t>
            </w:r>
          </w:p>
        </w:tc>
        <w:tc>
          <w:tcPr>
            <w:tcW w:w="2750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FE18A6" w:rsidRPr="008857FA" w:rsidRDefault="00FE18A6" w:rsidP="00FE18A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“Свет кахання і дабрыні” – літаратурнае караоке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20.08.2017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“Струбніцкая сельская бібліятэка”</w:t>
            </w:r>
          </w:p>
        </w:tc>
        <w:tc>
          <w:tcPr>
            <w:tcW w:w="2487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Чарніцкая С.В.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(0515) 61-5-66</w:t>
            </w:r>
          </w:p>
        </w:tc>
      </w:tr>
      <w:tr w:rsidR="00FE18A6" w:rsidRPr="008857FA" w:rsidTr="003A287B">
        <w:tc>
          <w:tcPr>
            <w:tcW w:w="752" w:type="dxa"/>
          </w:tcPr>
          <w:p w:rsidR="00FE18A6" w:rsidRPr="008857FA" w:rsidRDefault="00E82FB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</w:t>
            </w:r>
          </w:p>
        </w:tc>
        <w:tc>
          <w:tcPr>
            <w:tcW w:w="2750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“Нам засталася спадчына” – літаратурна-музычны вечар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22.09.2017</w:t>
            </w:r>
          </w:p>
          <w:p w:rsidR="00FE18A6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“Пацавіцкая сельская бібліятэка”</w:t>
            </w:r>
          </w:p>
          <w:p w:rsidR="003A287B" w:rsidRPr="008857FA" w:rsidRDefault="003A287B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Холад М.Я.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60-9-64</w:t>
            </w:r>
          </w:p>
        </w:tc>
      </w:tr>
      <w:tr w:rsidR="00FE18A6" w:rsidRPr="008857FA" w:rsidTr="003A287B">
        <w:tc>
          <w:tcPr>
            <w:tcW w:w="752" w:type="dxa"/>
          </w:tcPr>
          <w:p w:rsidR="00FE18A6" w:rsidRPr="008857FA" w:rsidRDefault="00E82FB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</w:t>
            </w:r>
          </w:p>
        </w:tc>
        <w:tc>
          <w:tcPr>
            <w:tcW w:w="2750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12" w:type="dxa"/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“На кожнай сцежцы іх песні і голас…” – літаратурна-музычны вечар 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</w:tcPr>
          <w:p w:rsidR="00FE18A6" w:rsidRPr="008857FA" w:rsidRDefault="00DE27B9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02.10.2017</w:t>
            </w:r>
          </w:p>
          <w:p w:rsidR="00FE18A6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“Лунненская сельская бібліятэка”</w:t>
            </w:r>
          </w:p>
          <w:p w:rsidR="006E303B" w:rsidRPr="008857FA" w:rsidRDefault="006E303B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Навіцкая М.А.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28-2-21</w:t>
            </w:r>
          </w:p>
        </w:tc>
      </w:tr>
      <w:tr w:rsidR="00FE18A6" w:rsidRPr="008857FA" w:rsidTr="00C14EAC">
        <w:trPr>
          <w:trHeight w:val="390"/>
        </w:trPr>
        <w:tc>
          <w:tcPr>
            <w:tcW w:w="14786" w:type="dxa"/>
            <w:gridSpan w:val="5"/>
          </w:tcPr>
          <w:p w:rsidR="00FE18A6" w:rsidRPr="006E303B" w:rsidRDefault="00FE18A6" w:rsidP="00FE18A6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be-BY"/>
              </w:rPr>
            </w:pPr>
          </w:p>
          <w:p w:rsidR="003A287B" w:rsidRPr="006E303B" w:rsidRDefault="00FE18A6" w:rsidP="006E303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be-BY"/>
              </w:rPr>
            </w:pPr>
            <w:r w:rsidRPr="008857FA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be-BY"/>
              </w:rPr>
              <w:lastRenderedPageBreak/>
              <w:t xml:space="preserve">Да 135-годдзя з дня нараджэння Я. Купалы 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574C8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13.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“Талент, дадзены Богам” – літаратурная вечарына 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07.07.2017</w:t>
            </w:r>
          </w:p>
          <w:p w:rsidR="00FE18A6" w:rsidRPr="008857FA" w:rsidRDefault="00FE18A6" w:rsidP="006E30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Струбніцкая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Чарніцкая С.В.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(0515) 61-5-66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574C8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“Не загаснуць зоркі ў небе” – літаратурная гульня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07.07.2017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“Правамастоўская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Мякека Г.В.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30-5-79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574C8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“Зямлі вялікай галасы” – літаратурная гадзіна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037686" w:rsidRDefault="0003768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376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06.07.2017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376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“Харціцкая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Брыцько С.Ю.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29-7-46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574C8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“Ён мовы беларускай алмаз” – гадзіна паэзіі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06.07.2017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“Мастоўская гарадская дзіцячая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Дараховіч А.Т.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3-35-01</w:t>
            </w:r>
          </w:p>
        </w:tc>
      </w:tr>
      <w:tr w:rsidR="00FE18A6" w:rsidRPr="00AD4C43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D56C8C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540B2E">
            <w:pP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“І не змоўкнуць ніколі ў свеце Купалавы словы…” – паэтычная гасцёўня 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AD4C43" w:rsidRPr="00AD4C43" w:rsidRDefault="00AD4C43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D4C4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18.05.2017</w:t>
            </w:r>
          </w:p>
          <w:p w:rsidR="003A287B" w:rsidRPr="006E303B" w:rsidRDefault="00FE18A6" w:rsidP="006E30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D4C4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“Мастоўская раённая дзіцячая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Ярашук Т.З.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4-43-49</w:t>
            </w:r>
          </w:p>
        </w:tc>
      </w:tr>
      <w:tr w:rsidR="0014293B" w:rsidRPr="0014293B" w:rsidTr="003A287B">
        <w:tc>
          <w:tcPr>
            <w:tcW w:w="752" w:type="dxa"/>
            <w:tcBorders>
              <w:right w:val="single" w:sz="4" w:space="0" w:color="auto"/>
            </w:tcBorders>
          </w:tcPr>
          <w:p w:rsidR="0014293B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14293B" w:rsidRPr="008857FA" w:rsidRDefault="0014293B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4293B" w:rsidRPr="008857FA" w:rsidRDefault="0014293B" w:rsidP="0014293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“Беларускае песні ўладар. Чытаем вершы Я.Купалы” – гучнае чытанне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14293B" w:rsidRPr="008857FA" w:rsidRDefault="0014293B" w:rsidP="001429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16.06.2017</w:t>
            </w:r>
          </w:p>
          <w:p w:rsidR="003A287B" w:rsidRPr="006E303B" w:rsidRDefault="0014293B" w:rsidP="006E30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“Лунненская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14293B" w:rsidRPr="008857FA" w:rsidRDefault="0014293B" w:rsidP="001429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Навіцкая М.А.</w:t>
            </w:r>
          </w:p>
          <w:p w:rsidR="0014293B" w:rsidRPr="008857FA" w:rsidRDefault="0014293B" w:rsidP="001429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28-2-21</w:t>
            </w:r>
          </w:p>
        </w:tc>
      </w:tr>
      <w:tr w:rsidR="00FE18A6" w:rsidRPr="009E2124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D56C8C" w:rsidP="00153D7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153D7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“Знакавая постаць Беларусі” – гутарка-роздум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9E2124" w:rsidRDefault="009E2124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08.07.2017</w:t>
            </w:r>
          </w:p>
          <w:p w:rsidR="009E2124" w:rsidRPr="008857FA" w:rsidRDefault="00FE18A6" w:rsidP="003A287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“Гудзевіцкая сельская бібліятэка- цэнтр нацыянальнай культуры”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Рэйшэль Л.І.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38-7-82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  <w:r w:rsidR="00D56C8C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“Сын народа – Купала” – літаратурная 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гадзіна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9E2124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08.07.2017</w:t>
            </w:r>
          </w:p>
          <w:p w:rsidR="00FE18A6" w:rsidRPr="008857FA" w:rsidRDefault="00FE18A6" w:rsidP="003A287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 філіял “Глядавіцкая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Калеснік В.І.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8 (01515) 61-7-42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D56C8C" w:rsidP="00153D7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2</w:t>
            </w:r>
            <w:r w:rsidR="00153D7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“Слова Купалы да творчасці кліча” – літаратурны вечар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30.09.2017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“Пескаўская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Шэйно І.Ф.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25-7-84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</w:t>
            </w:r>
            <w:r w:rsidR="00D56C8C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“Ён і сёння з намі наш Купала” – літаратурная гадзіна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07.07.2017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філіял “Стралецкая сельская бібліятэка” 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Марчык Н.М.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61-2-38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</w:t>
            </w:r>
            <w:r w:rsidR="00D56C8C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“Вам памяць ад Купалы” – паэтычны конкурс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17.05.2017</w:t>
            </w:r>
          </w:p>
          <w:p w:rsidR="00FE18A6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“Мілявіцкая сельская бібліятэка”</w:t>
            </w:r>
          </w:p>
          <w:p w:rsidR="00037686" w:rsidRPr="008857FA" w:rsidRDefault="0003768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Доста Н.К.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26-3-88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035E13" w:rsidP="00153D7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="00153D7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“Творы Я.Купалы ў тэатры і кіно” – віктарына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5C3A39" w:rsidRPr="008857FA" w:rsidRDefault="005C3A39" w:rsidP="005C3A3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11.2017</w:t>
            </w:r>
          </w:p>
          <w:p w:rsidR="00FE18A6" w:rsidRDefault="005C3A39" w:rsidP="003A287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“Зарудаўеўская сельская бібліятэка”</w:t>
            </w:r>
          </w:p>
          <w:p w:rsidR="006E303B" w:rsidRPr="008857FA" w:rsidRDefault="006E303B" w:rsidP="003A287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Рахунок М.У.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37-1-80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“Ён з народа выйшаў, жыў з народам. І ў народзе будзе жыць” – флэшбук</w:t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07.12.2017</w:t>
            </w:r>
          </w:p>
          <w:p w:rsidR="00FE18A6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“Мікелеўшчынская сельская бібліятэка”</w:t>
            </w:r>
          </w:p>
          <w:p w:rsidR="006E303B" w:rsidRPr="008857FA" w:rsidRDefault="006E303B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Кулікоўская Т.У.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24-2-75</w:t>
            </w:r>
          </w:p>
        </w:tc>
      </w:tr>
      <w:tr w:rsidR="00FE18A6" w:rsidRPr="008857FA" w:rsidTr="003A287B">
        <w:trPr>
          <w:trHeight w:val="1275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“Янка Купала. Жыццё і творчасць” – інтэлектуальны марафон  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30.06.2017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“Пацавіцкая сельская бібліятэка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Холад М.Я.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60-9-64</w:t>
            </w:r>
          </w:p>
        </w:tc>
      </w:tr>
      <w:tr w:rsidR="00FE18A6" w:rsidRPr="008857FA" w:rsidTr="00385128">
        <w:trPr>
          <w:trHeight w:val="662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3A287B" w:rsidRDefault="003A287B" w:rsidP="00FE18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be-BY"/>
              </w:rPr>
            </w:pP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be-BY"/>
              </w:rPr>
              <w:t xml:space="preserve">Да 135-годдзя з дня нараджэння Я.Коласа 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27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“Я.Колас: у думках, у сэрцах, у песнях” – літаратурнае падарожжа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04.11.2017</w:t>
            </w:r>
          </w:p>
          <w:p w:rsidR="00FE18A6" w:rsidRPr="008857FA" w:rsidRDefault="00FE18A6" w:rsidP="003A287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“Струбніцкая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Чарніцкая С.В.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(0515) 61-5-66</w:t>
            </w:r>
          </w:p>
        </w:tc>
      </w:tr>
      <w:tr w:rsidR="00FE18A6" w:rsidRPr="009E2124" w:rsidTr="003A287B">
        <w:trPr>
          <w:trHeight w:val="416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“Як песня народа </w:t>
            </w:r>
            <w:r w:rsidR="00540B2E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- 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неўміручы наш Колас” – літаратурн</w:t>
            </w:r>
            <w:r w:rsidR="00540B2E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гадзіна</w:t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4" w:rsidRDefault="009E2124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21.10.2017</w:t>
            </w:r>
          </w:p>
          <w:p w:rsidR="00FE18A6" w:rsidRDefault="00FE18A6" w:rsidP="003A287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“Глядавіцкая </w:t>
            </w:r>
            <w:r w:rsidR="003A287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ельская бібліятэка”</w:t>
            </w:r>
          </w:p>
          <w:p w:rsidR="00F232F5" w:rsidRPr="008857FA" w:rsidRDefault="00F232F5" w:rsidP="003A287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Калеснік В.І.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61-7-42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40B2E" w:rsidRPr="008857FA" w:rsidTr="003A287B">
        <w:trPr>
          <w:trHeight w:val="699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E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</w:t>
            </w:r>
            <w:r w:rsidR="00ED63F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E" w:rsidRPr="008857FA" w:rsidRDefault="00540B2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E" w:rsidRPr="008857FA" w:rsidRDefault="00540B2E" w:rsidP="00540B2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“Як песня народа </w:t>
            </w:r>
            <w:r w:rsidR="00EC7E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- 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неўміручы наш Колас” – літаратурны вечар </w:t>
            </w:r>
          </w:p>
          <w:p w:rsidR="00540B2E" w:rsidRPr="008857FA" w:rsidRDefault="00540B2E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E" w:rsidRPr="00C770AD" w:rsidRDefault="00C770AD" w:rsidP="00540B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770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04.11.2017</w:t>
            </w:r>
          </w:p>
          <w:p w:rsidR="00540B2E" w:rsidRDefault="00540B2E" w:rsidP="00ED63F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770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Дубненская сельская бібліятэка”</w:t>
            </w:r>
          </w:p>
          <w:p w:rsidR="00F232F5" w:rsidRPr="008857FA" w:rsidRDefault="00F232F5" w:rsidP="00ED63F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2E" w:rsidRPr="008857FA" w:rsidRDefault="00540B2E" w:rsidP="00540B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Кіслая Н.М.</w:t>
            </w:r>
          </w:p>
          <w:p w:rsidR="00540B2E" w:rsidRPr="008857FA" w:rsidRDefault="00540B2E" w:rsidP="00540B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27-4-93</w:t>
            </w:r>
          </w:p>
          <w:p w:rsidR="00540B2E" w:rsidRPr="008857FA" w:rsidRDefault="00540B2E" w:rsidP="00540B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40B2E" w:rsidRPr="008857FA" w:rsidTr="003A287B">
        <w:trPr>
          <w:trHeight w:val="1443"/>
        </w:trPr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540B2E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</w:t>
            </w:r>
            <w:r w:rsidR="00ED63F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2E" w:rsidRPr="008857FA" w:rsidRDefault="00540B2E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2E" w:rsidRPr="008857FA" w:rsidRDefault="00540B2E" w:rsidP="00540B2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“Як песня народа - неўміручы наш Колас” – літаратурнае падарожжа</w:t>
            </w:r>
          </w:p>
          <w:p w:rsidR="00540B2E" w:rsidRPr="008857FA" w:rsidRDefault="00540B2E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24" w:rsidRDefault="009E2124" w:rsidP="00540B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04.11.2017</w:t>
            </w:r>
          </w:p>
          <w:p w:rsidR="00540B2E" w:rsidRDefault="00540B2E" w:rsidP="00540B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“Гудзевіцкая сельская бібліятэка- цэнтр нацыянальнай культуры”</w:t>
            </w:r>
          </w:p>
          <w:p w:rsidR="00F232F5" w:rsidRPr="008857FA" w:rsidRDefault="00F232F5" w:rsidP="00540B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</w:tcPr>
          <w:p w:rsidR="00540B2E" w:rsidRPr="008857FA" w:rsidRDefault="00540B2E" w:rsidP="00540B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Рэйшэль Л.І.</w:t>
            </w:r>
          </w:p>
          <w:p w:rsidR="00540B2E" w:rsidRPr="008857FA" w:rsidRDefault="00540B2E" w:rsidP="00540B2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38-7-82</w:t>
            </w:r>
          </w:p>
        </w:tc>
      </w:tr>
      <w:tr w:rsidR="00FE18A6" w:rsidRPr="00A04D50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31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“Зямля – аснова ўсёй Айчыне” – брэйн-рынг па паэме </w:t>
            </w:r>
            <w:r w:rsidR="00A04D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Я.Коласа 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“Новая зямля”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03.11.2017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“Правамастоўская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Мякека Г.В.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30-5-79</w:t>
            </w:r>
          </w:p>
        </w:tc>
      </w:tr>
      <w:tr w:rsidR="00FE18A6" w:rsidRPr="00AD4C43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32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AD4C43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“Твае Пе</w:t>
            </w:r>
            <w:r w:rsidR="00FE18A6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сняр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  <w:r w:rsidR="00FE18A6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!</w:t>
            </w:r>
            <w:r w:rsidR="00FE18A6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 – літаратурны турнір</w:t>
            </w:r>
            <w:r w:rsidR="00FE18A6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="00FE18A6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="00FE18A6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AD4C43" w:rsidRPr="00AD4C43" w:rsidRDefault="00AD4C43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D4C4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02.11.2017</w:t>
            </w:r>
          </w:p>
          <w:p w:rsidR="00FE18A6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D4C4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“Мастоўская раённая дзіцячая бібліятэка”</w:t>
            </w:r>
          </w:p>
          <w:p w:rsidR="006E303B" w:rsidRPr="009E2124" w:rsidRDefault="006E303B" w:rsidP="00FE18A6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Ярашук Т.З.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4-43-49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33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“Жыццё і побыт беларусаў па паэме Я.Коласа «Новая зямля»” – брэйн-рынг</w:t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21.04.2017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філіял 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“Мікелеўшчынская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Кулікоўская Т.У.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24-2-75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34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“Самы чытаемы беларускі твор” (“Новая зямля”) – выстава адной кнігі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04.11.2017 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“Пескаўская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Шэйно І.Ф.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25-7-84</w:t>
            </w:r>
          </w:p>
        </w:tc>
      </w:tr>
      <w:tr w:rsidR="00FE18A6" w:rsidRPr="008857FA" w:rsidTr="003A287B">
        <w:trPr>
          <w:trHeight w:val="994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35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“Паклон прымі ад нас, Пясняр” – літаратурная гадзіна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25.10.2017</w:t>
            </w:r>
          </w:p>
          <w:p w:rsidR="00FE18A6" w:rsidRPr="008857FA" w:rsidRDefault="00FE18A6" w:rsidP="00D324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</w:t>
            </w:r>
            <w:r w:rsidR="00D324C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Мілявіцкая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Доста Н.К.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26-3-88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A04D50" w:rsidRPr="008857FA" w:rsidTr="003A287B">
        <w:trPr>
          <w:trHeight w:val="994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A04D50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36.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0" w:rsidRPr="008857FA" w:rsidRDefault="00A04D50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0" w:rsidRPr="008857FA" w:rsidRDefault="00EC7E6E" w:rsidP="00FE18A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“Пясняр беларускага наро</w:t>
            </w:r>
            <w:r w:rsidR="00D8655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да” – кніжная выстава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0" w:rsidRPr="008857FA" w:rsidRDefault="00D86556" w:rsidP="00A04D5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03.11.2017</w:t>
            </w:r>
          </w:p>
          <w:p w:rsidR="00A04D50" w:rsidRPr="008857FA" w:rsidRDefault="00A04D50" w:rsidP="00A04D5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“Рагозніцкая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D86556" w:rsidRPr="008857FA" w:rsidRDefault="00D86556" w:rsidP="00D865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Кавалевіч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С.Э.</w:t>
            </w:r>
          </w:p>
          <w:p w:rsidR="00A04D50" w:rsidRDefault="00D86556" w:rsidP="00D865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21-3-93</w:t>
            </w:r>
          </w:p>
          <w:p w:rsidR="00A04D50" w:rsidRPr="008857FA" w:rsidRDefault="00A04D50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D86556" w:rsidRPr="008857FA" w:rsidTr="003A287B">
        <w:trPr>
          <w:trHeight w:val="994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D86556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37.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6" w:rsidRPr="008857FA" w:rsidRDefault="00D8655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6" w:rsidRDefault="002C67EC" w:rsidP="002C67E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“І ўсё ж зоркі не гаснуць: па старонках паэмы Я.Коласа “Новая зямля” – гучнае чытанне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6" w:rsidRDefault="002C67EC" w:rsidP="00A04D5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03.11.2017</w:t>
            </w:r>
          </w:p>
          <w:p w:rsidR="002C67EC" w:rsidRDefault="002C67EC" w:rsidP="00A04D5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“Харціцкая сельская бібліятэка”</w:t>
            </w:r>
          </w:p>
          <w:p w:rsidR="003A287B" w:rsidRDefault="003A287B" w:rsidP="00A04D5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D86556" w:rsidRDefault="002C67EC" w:rsidP="00D865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Брыцько С.Ю.</w:t>
            </w:r>
          </w:p>
          <w:p w:rsidR="002C67EC" w:rsidRDefault="002C67EC" w:rsidP="00D865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 29-7-46)</w:t>
            </w:r>
          </w:p>
          <w:p w:rsidR="002C67EC" w:rsidRDefault="002C67EC" w:rsidP="00D865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35E13" w:rsidRPr="008857FA" w:rsidTr="003A287B">
        <w:trPr>
          <w:trHeight w:val="1245"/>
        </w:trPr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035E13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13" w:rsidRPr="008857FA" w:rsidRDefault="00035E13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13" w:rsidRPr="008857FA" w:rsidRDefault="00035E13" w:rsidP="00035E1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“Паклон прымі ад нас, Пясняр” – літаратурны ўрок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13" w:rsidRPr="008857FA" w:rsidRDefault="00035E13" w:rsidP="00035E1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04.11.2017</w:t>
            </w:r>
          </w:p>
          <w:p w:rsidR="00035E13" w:rsidRPr="008857FA" w:rsidRDefault="00035E13" w:rsidP="00035E1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філіял “Стралецкая сельская бібліятэка”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</w:tcPr>
          <w:p w:rsidR="00035E13" w:rsidRPr="008857FA" w:rsidRDefault="00035E13" w:rsidP="00035E1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Марчык Н.М.</w:t>
            </w:r>
          </w:p>
          <w:p w:rsidR="00035E13" w:rsidRPr="008857FA" w:rsidRDefault="00035E13" w:rsidP="00035E1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61-2-38</w:t>
            </w:r>
          </w:p>
        </w:tc>
      </w:tr>
      <w:tr w:rsidR="00FE18A6" w:rsidRPr="008857FA" w:rsidTr="003A287B">
        <w:tc>
          <w:tcPr>
            <w:tcW w:w="752" w:type="dxa"/>
            <w:tcBorders>
              <w:right w:val="single" w:sz="4" w:space="0" w:color="auto"/>
            </w:tcBorders>
          </w:tcPr>
          <w:p w:rsidR="00FE18A6" w:rsidRPr="008857FA" w:rsidRDefault="00153D77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39</w:t>
            </w:r>
            <w:r w:rsidR="00035E13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Я.Колас “Новая зямля” – абмеркаванне</w:t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FE18A6" w:rsidRPr="008857FA" w:rsidRDefault="00FE18A6" w:rsidP="00FE18A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FE18A6" w:rsidRPr="008857FA" w:rsidRDefault="005C3A39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</w:t>
            </w:r>
            <w:r w:rsidR="00FE18A6"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5F4F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11.2017</w:t>
            </w:r>
          </w:p>
          <w:p w:rsidR="00DF01FA" w:rsidRPr="008857FA" w:rsidRDefault="00FE18A6" w:rsidP="003A287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філіял “Зарудаўеўская сельская бібліятэка”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Рахунок М.У.</w:t>
            </w:r>
          </w:p>
          <w:p w:rsidR="00FE18A6" w:rsidRPr="008857FA" w:rsidRDefault="00FE18A6" w:rsidP="00FE18A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85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(01515) 37-1-80</w:t>
            </w:r>
          </w:p>
        </w:tc>
      </w:tr>
    </w:tbl>
    <w:p w:rsidR="00C055C9" w:rsidRDefault="00C055C9" w:rsidP="00DA6E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324CA" w:rsidRPr="008857FA" w:rsidRDefault="00D324CA" w:rsidP="00DA6E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ДУК “Мастоўская раённая бібліятэка”                                                              Т.І. Стэльмах</w:t>
      </w:r>
    </w:p>
    <w:sectPr w:rsidR="00D324CA" w:rsidRPr="008857FA" w:rsidSect="006E303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04A8"/>
    <w:rsid w:val="00013181"/>
    <w:rsid w:val="00035E13"/>
    <w:rsid w:val="00037686"/>
    <w:rsid w:val="0004228F"/>
    <w:rsid w:val="000D6931"/>
    <w:rsid w:val="000E3225"/>
    <w:rsid w:val="0014293B"/>
    <w:rsid w:val="00153D77"/>
    <w:rsid w:val="001E6769"/>
    <w:rsid w:val="00202C85"/>
    <w:rsid w:val="00233032"/>
    <w:rsid w:val="00293DCE"/>
    <w:rsid w:val="002A78D8"/>
    <w:rsid w:val="002C67EC"/>
    <w:rsid w:val="002F123A"/>
    <w:rsid w:val="003A287B"/>
    <w:rsid w:val="004950C0"/>
    <w:rsid w:val="004D175F"/>
    <w:rsid w:val="005243DC"/>
    <w:rsid w:val="005346E5"/>
    <w:rsid w:val="00540B2E"/>
    <w:rsid w:val="00574C87"/>
    <w:rsid w:val="005860A2"/>
    <w:rsid w:val="005A4102"/>
    <w:rsid w:val="005C3A39"/>
    <w:rsid w:val="005C7ACC"/>
    <w:rsid w:val="005D6C97"/>
    <w:rsid w:val="005F4F50"/>
    <w:rsid w:val="006E22A3"/>
    <w:rsid w:val="006E303B"/>
    <w:rsid w:val="00733A7A"/>
    <w:rsid w:val="00776151"/>
    <w:rsid w:val="007853F4"/>
    <w:rsid w:val="007C2E6A"/>
    <w:rsid w:val="007D2AEF"/>
    <w:rsid w:val="007E0AA5"/>
    <w:rsid w:val="007E6141"/>
    <w:rsid w:val="008104A8"/>
    <w:rsid w:val="00847697"/>
    <w:rsid w:val="00847D86"/>
    <w:rsid w:val="00855401"/>
    <w:rsid w:val="008823E6"/>
    <w:rsid w:val="008857FA"/>
    <w:rsid w:val="008D28CC"/>
    <w:rsid w:val="009426D1"/>
    <w:rsid w:val="009539B8"/>
    <w:rsid w:val="009560CE"/>
    <w:rsid w:val="009E2124"/>
    <w:rsid w:val="009E721A"/>
    <w:rsid w:val="009F382E"/>
    <w:rsid w:val="00A04D50"/>
    <w:rsid w:val="00A82F17"/>
    <w:rsid w:val="00AD4C43"/>
    <w:rsid w:val="00B84D0A"/>
    <w:rsid w:val="00BB7416"/>
    <w:rsid w:val="00C03F9D"/>
    <w:rsid w:val="00C055C9"/>
    <w:rsid w:val="00C31656"/>
    <w:rsid w:val="00C770AD"/>
    <w:rsid w:val="00C81579"/>
    <w:rsid w:val="00C9781C"/>
    <w:rsid w:val="00D324CA"/>
    <w:rsid w:val="00D440E5"/>
    <w:rsid w:val="00D56C8C"/>
    <w:rsid w:val="00D86556"/>
    <w:rsid w:val="00DA6E68"/>
    <w:rsid w:val="00DE27B9"/>
    <w:rsid w:val="00DE2949"/>
    <w:rsid w:val="00DF01FA"/>
    <w:rsid w:val="00E82FBE"/>
    <w:rsid w:val="00E95F04"/>
    <w:rsid w:val="00EC7E6E"/>
    <w:rsid w:val="00ED63FD"/>
    <w:rsid w:val="00F232F5"/>
    <w:rsid w:val="00F50C4A"/>
    <w:rsid w:val="00F96CDC"/>
    <w:rsid w:val="00FE18A6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83A9C-670E-4386-92F7-602BFF64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5C9"/>
    <w:pPr>
      <w:spacing w:after="0" w:line="240" w:lineRule="auto"/>
      <w:ind w:left="708"/>
    </w:pPr>
    <w:rPr>
      <w:rFonts w:ascii="Times New Roman" w:eastAsia="Times New Roman" w:hAnsi="Times New Roman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64</cp:revision>
  <cp:lastPrinted>2017-02-10T09:51:00Z</cp:lastPrinted>
  <dcterms:created xsi:type="dcterms:W3CDTF">2016-08-11T06:51:00Z</dcterms:created>
  <dcterms:modified xsi:type="dcterms:W3CDTF">2017-07-31T07:10:00Z</dcterms:modified>
</cp:coreProperties>
</file>